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F8B" w:rsidRDefault="006E7F8B" w:rsidP="006E7F8B">
      <w:pPr>
        <w:pStyle w:val="NoSpacing"/>
      </w:pPr>
    </w:p>
    <w:p w:rsidR="00C12CC2" w:rsidRDefault="002C2CF3" w:rsidP="006E7F8B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Which of the following benefits would your company be most interested in</w:t>
      </w:r>
      <w:r w:rsidR="002B0DB6">
        <w:rPr>
          <w:rFonts w:ascii="Arial" w:hAnsi="Arial" w:cs="Arial"/>
          <w:b/>
        </w:rPr>
        <w:t>?</w:t>
      </w:r>
      <w:r w:rsidR="006E7F8B" w:rsidRPr="006E7F8B">
        <w:rPr>
          <w:rFonts w:ascii="Arial" w:hAnsi="Arial" w:cs="Arial"/>
          <w:b/>
        </w:rPr>
        <w:t xml:space="preserve"> </w:t>
      </w:r>
    </w:p>
    <w:p w:rsidR="00692D94" w:rsidRDefault="00692D94" w:rsidP="006E7F8B">
      <w:pPr>
        <w:pStyle w:val="NoSpacing"/>
        <w:rPr>
          <w:rFonts w:ascii="Arial" w:hAnsi="Arial" w:cs="Arial"/>
          <w:b/>
        </w:rPr>
      </w:pPr>
    </w:p>
    <w:p w:rsidR="00692D94" w:rsidRDefault="00692D94" w:rsidP="00692D94">
      <w:pPr>
        <w:pStyle w:val="NoSpacing"/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   Increasing your profits</w:t>
      </w:r>
    </w:p>
    <w:p w:rsidR="00692D94" w:rsidRDefault="00692D94" w:rsidP="00692D94">
      <w:pPr>
        <w:pStyle w:val="NoSpacing"/>
        <w:ind w:left="1440"/>
        <w:rPr>
          <w:rFonts w:ascii="Arial" w:hAnsi="Arial" w:cs="Arial"/>
          <w:b/>
        </w:rPr>
      </w:pPr>
    </w:p>
    <w:p w:rsidR="00692D94" w:rsidRDefault="00692D94" w:rsidP="00692D94">
      <w:pPr>
        <w:pStyle w:val="NoSpacing"/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   Decreasing maintenance costs and down time</w:t>
      </w:r>
    </w:p>
    <w:p w:rsidR="00692D94" w:rsidRDefault="00692D94" w:rsidP="00692D94">
      <w:pPr>
        <w:pStyle w:val="ListParagraph"/>
        <w:ind w:left="1440"/>
        <w:rPr>
          <w:rFonts w:ascii="Arial" w:hAnsi="Arial" w:cs="Arial"/>
          <w:b/>
        </w:rPr>
      </w:pPr>
    </w:p>
    <w:p w:rsidR="00692D94" w:rsidRDefault="00692D94" w:rsidP="00692D94">
      <w:pPr>
        <w:pStyle w:val="NoSpacing"/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   Keeping your equipment running better and longer</w:t>
      </w:r>
    </w:p>
    <w:p w:rsidR="00692D94" w:rsidRDefault="00692D94" w:rsidP="00692D94">
      <w:pPr>
        <w:pStyle w:val="ListParagraph"/>
        <w:ind w:left="1440"/>
        <w:rPr>
          <w:rFonts w:ascii="Arial" w:hAnsi="Arial" w:cs="Arial"/>
          <w:b/>
        </w:rPr>
      </w:pPr>
    </w:p>
    <w:p w:rsidR="00806F9F" w:rsidRDefault="00692D94" w:rsidP="00692D94">
      <w:pPr>
        <w:pStyle w:val="NoSpacing"/>
        <w:ind w:left="720"/>
        <w:rPr>
          <w:rFonts w:ascii="Arial" w:hAnsi="Arial"/>
          <w:b/>
          <w:sz w:val="22"/>
          <w:szCs w:val="22"/>
        </w:rPr>
      </w:pPr>
      <w:r>
        <w:rPr>
          <w:rFonts w:ascii="Arial" w:hAnsi="Arial" w:cs="Arial"/>
          <w:b/>
        </w:rPr>
        <w:t>______   All of the above</w:t>
      </w:r>
    </w:p>
    <w:p w:rsidR="00692D94" w:rsidRDefault="00692D94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3D37DD" w:rsidRDefault="003D37DD">
      <w:pPr>
        <w:spacing w:after="160" w:line="259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br w:type="page"/>
      </w: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  <w:bookmarkStart w:id="0" w:name="_GoBack"/>
      <w:bookmarkEnd w:id="0"/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692D94" w:rsidRDefault="00692D94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Which of the following items are the bigg</w:t>
      </w:r>
      <w:r w:rsidR="002B0DB6">
        <w:rPr>
          <w:rFonts w:ascii="Arial" w:hAnsi="Arial"/>
          <w:b/>
          <w:sz w:val="22"/>
          <w:szCs w:val="22"/>
        </w:rPr>
        <w:t>est challenges for your company?</w:t>
      </w:r>
    </w:p>
    <w:p w:rsidR="00692D94" w:rsidRDefault="00692D94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692D94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ab/>
        <w:t>_______  Fuel budget and maintenance budget</w:t>
      </w:r>
    </w:p>
    <w:p w:rsidR="00692D94" w:rsidRDefault="00692D94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692D94" w:rsidRDefault="00692D94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           _______  Poor power and performance</w:t>
      </w:r>
      <w:r w:rsidR="007C5395">
        <w:rPr>
          <w:rFonts w:ascii="Arial" w:hAnsi="Arial"/>
          <w:b/>
          <w:sz w:val="22"/>
          <w:szCs w:val="22"/>
        </w:rPr>
        <w:t xml:space="preserve"> in your equipment</w:t>
      </w:r>
    </w:p>
    <w:p w:rsidR="00692D94" w:rsidRDefault="00692D94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692D94" w:rsidRDefault="00692D94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           _______  Emissions related issues (SCR, EGR, DPF, etc.)</w:t>
      </w:r>
    </w:p>
    <w:p w:rsidR="00692D94" w:rsidRDefault="00692D94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692D94" w:rsidRDefault="00692D94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ab/>
        <w:t>_______</w:t>
      </w:r>
      <w:r w:rsidR="007C5395">
        <w:rPr>
          <w:rFonts w:ascii="Arial" w:hAnsi="Arial"/>
          <w:b/>
          <w:sz w:val="22"/>
          <w:szCs w:val="22"/>
        </w:rPr>
        <w:t xml:space="preserve">  </w:t>
      </w:r>
      <w:r>
        <w:rPr>
          <w:rFonts w:ascii="Arial" w:hAnsi="Arial"/>
          <w:b/>
          <w:sz w:val="22"/>
          <w:szCs w:val="22"/>
        </w:rPr>
        <w:t>Water related issues in fuel (problems with fuel tanks, filters, etc.)</w:t>
      </w:r>
    </w:p>
    <w:p w:rsidR="00692D94" w:rsidRDefault="00692D94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692D94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ab/>
        <w:t xml:space="preserve">_______  </w:t>
      </w:r>
      <w:r w:rsidR="00692D94">
        <w:rPr>
          <w:rFonts w:ascii="Arial" w:hAnsi="Arial"/>
          <w:b/>
          <w:sz w:val="22"/>
          <w:szCs w:val="22"/>
        </w:rPr>
        <w:t>Keeping equ</w:t>
      </w:r>
      <w:r>
        <w:rPr>
          <w:rFonts w:ascii="Arial" w:hAnsi="Arial"/>
          <w:b/>
          <w:sz w:val="22"/>
          <w:szCs w:val="22"/>
        </w:rPr>
        <w:t>ipment longer to avoid frequently replacing equipment</w:t>
      </w:r>
    </w:p>
    <w:p w:rsidR="00692D94" w:rsidRDefault="00692D94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7C5395" w:rsidRDefault="00692D94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ab/>
      </w:r>
      <w:r w:rsidR="007C5395">
        <w:rPr>
          <w:rFonts w:ascii="Arial" w:hAnsi="Arial"/>
          <w:b/>
          <w:sz w:val="22"/>
          <w:szCs w:val="22"/>
        </w:rPr>
        <w:t>_______  Engine wear and other mechanical problems</w:t>
      </w: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4137E7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           _______  Gelling in cold weather </w:t>
      </w: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           _______  (Other – please explain) </w:t>
      </w: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7C5395" w:rsidRDefault="007C5395" w:rsidP="007C5395">
      <w:pPr>
        <w:pStyle w:val="NoSpacing"/>
        <w:ind w:left="144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     __________________________________________________________</w:t>
      </w:r>
    </w:p>
    <w:p w:rsidR="007C5395" w:rsidRDefault="007C5395" w:rsidP="007C5395">
      <w:pPr>
        <w:pStyle w:val="NoSpacing"/>
        <w:ind w:left="1440"/>
        <w:rPr>
          <w:rFonts w:ascii="Arial" w:hAnsi="Arial"/>
          <w:b/>
          <w:sz w:val="22"/>
          <w:szCs w:val="22"/>
        </w:rPr>
      </w:pPr>
    </w:p>
    <w:p w:rsidR="007C5395" w:rsidRDefault="007C5395" w:rsidP="007C5395">
      <w:pPr>
        <w:pStyle w:val="NoSpacing"/>
        <w:ind w:left="144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     __________________________________________________________</w:t>
      </w:r>
    </w:p>
    <w:p w:rsidR="007C5395" w:rsidRDefault="007C5395" w:rsidP="007C5395">
      <w:pPr>
        <w:pStyle w:val="NoSpacing"/>
        <w:ind w:left="1440"/>
        <w:rPr>
          <w:rFonts w:ascii="Arial" w:hAnsi="Arial"/>
          <w:b/>
          <w:sz w:val="22"/>
          <w:szCs w:val="22"/>
        </w:rPr>
      </w:pPr>
    </w:p>
    <w:p w:rsidR="007C5395" w:rsidRDefault="007C5395" w:rsidP="007C5395">
      <w:pPr>
        <w:pStyle w:val="NoSpacing"/>
        <w:ind w:left="144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     __________________________________________________________</w:t>
      </w: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Meeting Date: __________________________________</w:t>
      </w: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Meeting Time: __________________________________</w:t>
      </w: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Meeting With: __________________________________</w:t>
      </w: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sz w:val="22"/>
          <w:szCs w:val="22"/>
        </w:rPr>
        <w:tab/>
        <w:t xml:space="preserve"> __________________________________</w:t>
      </w: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sz w:val="22"/>
          <w:szCs w:val="22"/>
        </w:rPr>
        <w:tab/>
        <w:t xml:space="preserve"> __________________________________</w:t>
      </w: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sz w:val="22"/>
          <w:szCs w:val="22"/>
        </w:rPr>
        <w:tab/>
        <w:t xml:space="preserve"> __________________________________</w:t>
      </w:r>
    </w:p>
    <w:p w:rsidR="007C5395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</w:p>
    <w:p w:rsidR="007C5395" w:rsidRPr="00692D94" w:rsidRDefault="007C5395" w:rsidP="00692D94">
      <w:pPr>
        <w:pStyle w:val="NoSpacing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ab/>
      </w:r>
      <w:r>
        <w:rPr>
          <w:rFonts w:ascii="Arial" w:hAnsi="Arial"/>
          <w:b/>
          <w:sz w:val="22"/>
          <w:szCs w:val="22"/>
        </w:rPr>
        <w:tab/>
        <w:t xml:space="preserve"> __________________________________</w:t>
      </w:r>
    </w:p>
    <w:p w:rsidR="00295896" w:rsidRDefault="00295896">
      <w:pPr>
        <w:rPr>
          <w:sz w:val="22"/>
          <w:szCs w:val="22"/>
        </w:rPr>
      </w:pPr>
    </w:p>
    <w:p w:rsidR="00DC1172" w:rsidRDefault="00DC1172">
      <w:pPr>
        <w:rPr>
          <w:sz w:val="22"/>
          <w:szCs w:val="22"/>
        </w:rPr>
      </w:pPr>
    </w:p>
    <w:p w:rsidR="00DC1172" w:rsidRPr="004137E7" w:rsidRDefault="00DC1172">
      <w:pPr>
        <w:rPr>
          <w:sz w:val="22"/>
          <w:szCs w:val="22"/>
        </w:rPr>
      </w:pPr>
    </w:p>
    <w:p w:rsidR="00806F9F" w:rsidRPr="00692D94" w:rsidRDefault="00263279" w:rsidP="00692D94">
      <w:pPr>
        <w:ind w:left="720"/>
        <w:rPr>
          <w:color w:val="000000" w:themeColor="text1"/>
        </w:rPr>
      </w:pPr>
      <w:r w:rsidRPr="00DC1172">
        <w:rPr>
          <w:color w:val="000000" w:themeColor="text1"/>
        </w:rPr>
        <w:t xml:space="preserve">    </w:t>
      </w:r>
      <w:r w:rsidR="00DC1172" w:rsidRPr="00DC1172">
        <w:rPr>
          <w:color w:val="000000" w:themeColor="text1"/>
        </w:rPr>
        <w:t xml:space="preserve">               </w:t>
      </w:r>
      <w:r w:rsidR="00806F9F" w:rsidRPr="00DC1172">
        <w:rPr>
          <w:color w:val="C00000"/>
        </w:rPr>
        <w:t xml:space="preserve"> </w:t>
      </w:r>
    </w:p>
    <w:sectPr w:rsidR="00806F9F" w:rsidRPr="00692D94" w:rsidSect="00F01A54">
      <w:headerReference w:type="default" r:id="rId8"/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02DD" w:rsidRDefault="00C702DD" w:rsidP="00C702DD">
      <w:r>
        <w:separator/>
      </w:r>
    </w:p>
  </w:endnote>
  <w:endnote w:type="continuationSeparator" w:id="0">
    <w:p w:rsidR="00C702DD" w:rsidRDefault="00C702DD" w:rsidP="00C70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02DD" w:rsidRDefault="00C702DD" w:rsidP="00C702DD">
      <w:r>
        <w:separator/>
      </w:r>
    </w:p>
  </w:footnote>
  <w:footnote w:type="continuationSeparator" w:id="0">
    <w:p w:rsidR="00C702DD" w:rsidRDefault="00C702DD" w:rsidP="00C70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02DD" w:rsidRDefault="006E7F8B" w:rsidP="00C702DD">
    <w:pPr>
      <w:pStyle w:val="Header"/>
      <w:jc w:val="center"/>
    </w:pPr>
    <w:r>
      <w:rPr>
        <w:noProof/>
      </w:rPr>
      <w:drawing>
        <wp:inline distT="0" distB="0" distL="0" distR="0">
          <wp:extent cx="1304925" cy="489347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DI Header Without Trucks - 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73" cy="503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658E5"/>
    <w:multiLevelType w:val="hybridMultilevel"/>
    <w:tmpl w:val="FF924490"/>
    <w:lvl w:ilvl="0" w:tplc="A306C4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F0E79"/>
    <w:multiLevelType w:val="hybridMultilevel"/>
    <w:tmpl w:val="B852A3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E99"/>
    <w:rsid w:val="00007ECE"/>
    <w:rsid w:val="000265AC"/>
    <w:rsid w:val="00032E99"/>
    <w:rsid w:val="000D00CD"/>
    <w:rsid w:val="001A2B80"/>
    <w:rsid w:val="001A3C76"/>
    <w:rsid w:val="001E1BBF"/>
    <w:rsid w:val="002002DA"/>
    <w:rsid w:val="00222698"/>
    <w:rsid w:val="00263279"/>
    <w:rsid w:val="00280C77"/>
    <w:rsid w:val="00295896"/>
    <w:rsid w:val="002B0DB6"/>
    <w:rsid w:val="002C2CF3"/>
    <w:rsid w:val="00305153"/>
    <w:rsid w:val="00325514"/>
    <w:rsid w:val="003C0B26"/>
    <w:rsid w:val="003D37DD"/>
    <w:rsid w:val="004137E7"/>
    <w:rsid w:val="004301D7"/>
    <w:rsid w:val="004C6712"/>
    <w:rsid w:val="00525430"/>
    <w:rsid w:val="005662A7"/>
    <w:rsid w:val="005675DB"/>
    <w:rsid w:val="00595BB0"/>
    <w:rsid w:val="005B6DE0"/>
    <w:rsid w:val="005F278B"/>
    <w:rsid w:val="005F52D5"/>
    <w:rsid w:val="00672FFD"/>
    <w:rsid w:val="00691902"/>
    <w:rsid w:val="00692D94"/>
    <w:rsid w:val="006A49F9"/>
    <w:rsid w:val="006B2F88"/>
    <w:rsid w:val="006D00C2"/>
    <w:rsid w:val="006D7562"/>
    <w:rsid w:val="006E064D"/>
    <w:rsid w:val="006E6DBA"/>
    <w:rsid w:val="006E7F8B"/>
    <w:rsid w:val="00731633"/>
    <w:rsid w:val="007B3D68"/>
    <w:rsid w:val="007C4F83"/>
    <w:rsid w:val="007C5395"/>
    <w:rsid w:val="007D1423"/>
    <w:rsid w:val="00806F9F"/>
    <w:rsid w:val="008456E0"/>
    <w:rsid w:val="00875A32"/>
    <w:rsid w:val="00913778"/>
    <w:rsid w:val="00934FFF"/>
    <w:rsid w:val="00A35286"/>
    <w:rsid w:val="00AB2F10"/>
    <w:rsid w:val="00AC35AC"/>
    <w:rsid w:val="00AE3136"/>
    <w:rsid w:val="00B2541E"/>
    <w:rsid w:val="00C12CC2"/>
    <w:rsid w:val="00C16CED"/>
    <w:rsid w:val="00C64B81"/>
    <w:rsid w:val="00C702DD"/>
    <w:rsid w:val="00CB7D05"/>
    <w:rsid w:val="00CC7DFE"/>
    <w:rsid w:val="00CD555D"/>
    <w:rsid w:val="00CE1C8B"/>
    <w:rsid w:val="00D462BF"/>
    <w:rsid w:val="00DC1172"/>
    <w:rsid w:val="00E41691"/>
    <w:rsid w:val="00E831A0"/>
    <w:rsid w:val="00ED786B"/>
    <w:rsid w:val="00F01A54"/>
    <w:rsid w:val="00F070E8"/>
    <w:rsid w:val="00F86860"/>
    <w:rsid w:val="00F86AC4"/>
    <w:rsid w:val="00F95486"/>
    <w:rsid w:val="00FA526B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F997F76A-EB8E-4D33-A306-7304AAEAA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E99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02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02DD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702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02DD"/>
    <w:rPr>
      <w:rFonts w:eastAsiaTheme="minorEastAsia"/>
      <w:sz w:val="24"/>
      <w:szCs w:val="24"/>
    </w:rPr>
  </w:style>
  <w:style w:type="paragraph" w:styleId="NoSpacing">
    <w:name w:val="No Spacing"/>
    <w:uiPriority w:val="1"/>
    <w:qFormat/>
    <w:rsid w:val="006E7F8B"/>
    <w:pPr>
      <w:spacing w:after="0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8A8CE-64E1-49C1-BFBA-7E96986FC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7</cp:revision>
  <dcterms:created xsi:type="dcterms:W3CDTF">2015-10-27T23:55:00Z</dcterms:created>
  <dcterms:modified xsi:type="dcterms:W3CDTF">2015-10-28T02:45:00Z</dcterms:modified>
</cp:coreProperties>
</file>